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86" w:rsidRPr="00CE0C86" w:rsidRDefault="00CE0C86" w:rsidP="00CE0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bookmarkStart w:id="0" w:name="_GoBack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 xml:space="preserve">Игровой детский клуб “В гостях у сказки” руководитель </w:t>
      </w:r>
      <w:proofErr w:type="spellStart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Усатова</w:t>
      </w:r>
      <w:proofErr w:type="spellEnd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 xml:space="preserve"> Юлия </w:t>
      </w:r>
      <w:proofErr w:type="spellStart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Анатольена</w:t>
      </w:r>
      <w:proofErr w:type="spellEnd"/>
    </w:p>
    <w:p w:rsidR="00CE0C86" w:rsidRPr="00CE0C86" w:rsidRDefault="00CE0C86" w:rsidP="00CE0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 xml:space="preserve"> Вокальная группа “Ручейки” руководитель </w:t>
      </w:r>
      <w:proofErr w:type="spellStart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Приставко</w:t>
      </w:r>
      <w:proofErr w:type="spellEnd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 xml:space="preserve"> Владимир Александрович</w:t>
      </w:r>
    </w:p>
    <w:p w:rsidR="00CE0C86" w:rsidRPr="00CE0C86" w:rsidRDefault="00CE0C86" w:rsidP="00CE0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Танцевальный коллектив “</w:t>
      </w:r>
      <w:proofErr w:type="spellStart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Крейзи</w:t>
      </w:r>
      <w:proofErr w:type="spellEnd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 xml:space="preserve"> </w:t>
      </w:r>
      <w:proofErr w:type="spellStart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Фэнтази</w:t>
      </w:r>
      <w:proofErr w:type="spellEnd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” (I и II группы) руководитель Шубина Анастасия Алексеевна</w:t>
      </w:r>
    </w:p>
    <w:p w:rsidR="00CE0C86" w:rsidRPr="00CE0C86" w:rsidRDefault="00CE0C86" w:rsidP="00CE0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Любительское объединение “Рукоделие” руководитель Кривова Анастасия Владимировна</w:t>
      </w:r>
    </w:p>
    <w:p w:rsidR="00CE0C86" w:rsidRPr="00CE0C86" w:rsidRDefault="00CE0C86" w:rsidP="00CE0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 xml:space="preserve">Вокальная </w:t>
      </w:r>
      <w:proofErr w:type="spellStart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групп</w:t>
      </w:r>
      <w:proofErr w:type="gramStart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а”</w:t>
      </w:r>
      <w:proofErr w:type="gramEnd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Созвездие</w:t>
      </w:r>
      <w:proofErr w:type="spellEnd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” руководитель Ануфриева Надежда Геннадьевна</w:t>
      </w:r>
    </w:p>
    <w:p w:rsidR="00CE0C86" w:rsidRPr="00CE0C86" w:rsidRDefault="00CE0C86" w:rsidP="00CE0C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 xml:space="preserve">Танцевальный коллектив “Звездочка” </w:t>
      </w:r>
      <w:proofErr w:type="gramStart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 xml:space="preserve">( </w:t>
      </w:r>
      <w:proofErr w:type="gramEnd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 xml:space="preserve">I и  II группы) руководитель Ануфриева Надежда </w:t>
      </w:r>
      <w:proofErr w:type="spellStart"/>
      <w:r w:rsidRPr="00CE0C86">
        <w:rPr>
          <w:rFonts w:ascii="Segoe UI" w:eastAsia="Times New Roman" w:hAnsi="Segoe UI" w:cs="Segoe UI"/>
          <w:sz w:val="21"/>
          <w:szCs w:val="21"/>
          <w:lang w:eastAsia="ru-RU"/>
        </w:rPr>
        <w:t>Геннадьена</w:t>
      </w:r>
      <w:proofErr w:type="spellEnd"/>
    </w:p>
    <w:bookmarkEnd w:id="0"/>
    <w:p w:rsidR="002B709F" w:rsidRPr="00CE0C86" w:rsidRDefault="002B709F"/>
    <w:sectPr w:rsidR="002B709F" w:rsidRPr="00CE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45D"/>
    <w:multiLevelType w:val="multilevel"/>
    <w:tmpl w:val="B29A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F0"/>
    <w:rsid w:val="002B709F"/>
    <w:rsid w:val="00305000"/>
    <w:rsid w:val="005D56CC"/>
    <w:rsid w:val="00C26EF0"/>
    <w:rsid w:val="00C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2024-09-25T11:40:00Z</dcterms:created>
  <dcterms:modified xsi:type="dcterms:W3CDTF">2024-09-25T11:40:00Z</dcterms:modified>
</cp:coreProperties>
</file>